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78F713A5"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4B346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3835797A"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741059">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755FF995" w14:textId="77777777" w:rsidR="00FC2650" w:rsidRPr="00FC2650" w:rsidRDefault="00B17C20" w:rsidP="00FC2650">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w:t>
      </w:r>
      <w:r w:rsidR="00FC2650" w:rsidRPr="005B32DE">
        <w:rPr>
          <w:rFonts w:cstheme="minorBidi"/>
          <w:b/>
          <w:sz w:val="23"/>
          <w:szCs w:val="23"/>
        </w:rPr>
        <w:t>по устройству систем кондиционирования в административном помещении АО «Королёвская электросеть» по адресу: М.О., г. Королёв, ул. Гагарина, д. 10А</w:t>
      </w:r>
      <w:r w:rsidR="00FC2650">
        <w:rPr>
          <w:rFonts w:cstheme="minorBidi"/>
          <w:b/>
          <w:sz w:val="23"/>
          <w:szCs w:val="23"/>
        </w:rPr>
        <w:t>.</w:t>
      </w:r>
      <w:r w:rsidR="00FC2650" w:rsidRPr="005B32DE">
        <w:rPr>
          <w:rFonts w:cstheme="minorBidi"/>
          <w:b/>
          <w:sz w:val="23"/>
          <w:szCs w:val="23"/>
        </w:rPr>
        <w:t xml:space="preserve"> </w:t>
      </w:r>
    </w:p>
    <w:p w14:paraId="21C787AA" w14:textId="3389D39B" w:rsidR="00B031CC" w:rsidRPr="00B031CC" w:rsidRDefault="00B031CC" w:rsidP="00FC2650">
      <w:pPr>
        <w:pStyle w:val="af0"/>
        <w:widowControl w:val="0"/>
        <w:numPr>
          <w:ilvl w:val="1"/>
          <w:numId w:val="14"/>
        </w:numPr>
        <w:tabs>
          <w:tab w:val="left" w:pos="993"/>
        </w:tabs>
        <w:autoSpaceDE w:val="0"/>
        <w:autoSpaceDN w:val="0"/>
        <w:adjustRightInd w:val="0"/>
        <w:jc w:val="both"/>
      </w:pPr>
      <w:r w:rsidRPr="00292869">
        <w:t>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3C716135" w14:textId="578A0B96" w:rsidR="001760D1" w:rsidRPr="00E377F4" w:rsidRDefault="001760D1" w:rsidP="001760D1">
      <w:pPr>
        <w:widowControl w:val="0"/>
        <w:autoSpaceDE w:val="0"/>
        <w:autoSpaceDN w:val="0"/>
        <w:adjustRightInd w:val="0"/>
        <w:ind w:firstLine="567"/>
        <w:jc w:val="both"/>
      </w:pPr>
      <w:r w:rsidRPr="00E377F4">
        <w:t>2.1.</w:t>
      </w:r>
      <w:r w:rsidR="00FC2650">
        <w:t>1</w:t>
      </w:r>
      <w:r w:rsidRPr="00E377F4">
        <w:t>. Произвести приемку и оплату работ, надлежаще выполненных Подрядчиком, в порядке, предусмотренном в разделах 3 настоящего Договора.</w:t>
      </w:r>
    </w:p>
    <w:p w14:paraId="64AB02B2" w14:textId="11AEE11F" w:rsidR="001760D1" w:rsidRPr="00E377F4" w:rsidRDefault="001760D1" w:rsidP="001760D1">
      <w:pPr>
        <w:widowControl w:val="0"/>
        <w:autoSpaceDE w:val="0"/>
        <w:autoSpaceDN w:val="0"/>
        <w:adjustRightInd w:val="0"/>
        <w:ind w:firstLine="567"/>
        <w:jc w:val="both"/>
      </w:pPr>
      <w:r w:rsidRPr="00E377F4">
        <w:t>2.1.</w:t>
      </w:r>
      <w:r w:rsidR="00FC2650">
        <w:t>2</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6108C44C" w:rsidR="001760D1" w:rsidRPr="00E377F4" w:rsidRDefault="001760D1" w:rsidP="001760D1">
      <w:pPr>
        <w:widowControl w:val="0"/>
        <w:autoSpaceDE w:val="0"/>
        <w:autoSpaceDN w:val="0"/>
        <w:adjustRightInd w:val="0"/>
        <w:ind w:firstLine="567"/>
        <w:jc w:val="both"/>
      </w:pPr>
      <w:r w:rsidRPr="00E377F4">
        <w:t>2.1.</w:t>
      </w:r>
      <w:r w:rsidR="00FC2650">
        <w:t>3</w:t>
      </w:r>
      <w:r w:rsidRPr="00E377F4">
        <w:t xml:space="preserve">. Выполнить в полном объеме все свои обязательства, предусмотренные в других статьях настоящего Договора. </w:t>
      </w:r>
    </w:p>
    <w:p w14:paraId="2331D798" w14:textId="715391A7" w:rsidR="001760D1" w:rsidRPr="00E377F4" w:rsidRDefault="001760D1" w:rsidP="001760D1">
      <w:pPr>
        <w:widowControl w:val="0"/>
        <w:autoSpaceDE w:val="0"/>
        <w:autoSpaceDN w:val="0"/>
        <w:adjustRightInd w:val="0"/>
        <w:ind w:firstLine="567"/>
        <w:jc w:val="both"/>
      </w:pPr>
      <w:r w:rsidRPr="00E377F4">
        <w:t>2.1.</w:t>
      </w:r>
      <w:r w:rsidR="00FC2650">
        <w:t>4</w:t>
      </w:r>
      <w:r w:rsidRPr="00E377F4">
        <w:t>.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2EC468AA" w:rsidR="001760D1" w:rsidRPr="00E377F4" w:rsidRDefault="001760D1" w:rsidP="001760D1">
      <w:pPr>
        <w:widowControl w:val="0"/>
        <w:autoSpaceDE w:val="0"/>
        <w:autoSpaceDN w:val="0"/>
        <w:adjustRightInd w:val="0"/>
        <w:ind w:firstLine="567"/>
        <w:jc w:val="both"/>
      </w:pPr>
      <w:r w:rsidRPr="00E377F4">
        <w:t xml:space="preserve">2.2.1. </w:t>
      </w:r>
      <w:r w:rsidRPr="0027490C">
        <w:t xml:space="preserve">Приступить к работам </w:t>
      </w:r>
      <w:r w:rsidR="00FC2650">
        <w:t>с момента подписания данного договора</w:t>
      </w:r>
      <w:r w:rsidRPr="00E377F4">
        <w:t>.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1944BC2D"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r w:rsidR="00221601" w:rsidRPr="00EB3E1E">
        <w:t xml:space="preserve">Выполнить все работы, предусмотренные </w:t>
      </w:r>
      <w:r w:rsidR="00FC2650">
        <w:t>в ТЗ</w:t>
      </w:r>
      <w:r w:rsidR="00221601" w:rsidRPr="00EB3E1E">
        <w:t>,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
    <w:p w14:paraId="0FA6062B" w14:textId="60EC0872" w:rsidR="001760D1" w:rsidRPr="00E377F4" w:rsidRDefault="00B66861" w:rsidP="001760D1">
      <w:pPr>
        <w:widowControl w:val="0"/>
        <w:autoSpaceDE w:val="0"/>
        <w:autoSpaceDN w:val="0"/>
        <w:adjustRightInd w:val="0"/>
        <w:ind w:firstLine="567"/>
        <w:jc w:val="both"/>
      </w:pPr>
      <w:r w:rsidRPr="00E377F4">
        <w:t>––</w:t>
      </w:r>
      <w:r>
        <w:t xml:space="preserve"> </w:t>
      </w:r>
      <w:r w:rsidR="001760D1" w:rsidRPr="00E377F4">
        <w:t xml:space="preserve">производство работ в полном соответствии с проектом, сметой, рабочим чертежом </w:t>
      </w:r>
      <w:proofErr w:type="gramStart"/>
      <w:r w:rsidR="001760D1" w:rsidRPr="00E377F4">
        <w:t>и  с</w:t>
      </w:r>
      <w:proofErr w:type="gramEnd"/>
      <w:r w:rsidR="001760D1" w:rsidRPr="00E377F4">
        <w:t xml:space="preserve">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lastRenderedPageBreak/>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4CC69C7C"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w:t>
      </w:r>
      <w:r w:rsidR="00B66861">
        <w:t>нию строительно-монтажных работ, копию ордера на земляные работы.</w:t>
      </w:r>
    </w:p>
    <w:p w14:paraId="6568B35A" w14:textId="25792F44"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 xml:space="preserve">Сданный результат работ должен соответствовать </w:t>
      </w:r>
      <w:r w:rsidR="00CC495F">
        <w:rPr>
          <w:rFonts w:eastAsiaTheme="minorEastAsia"/>
        </w:rPr>
        <w:t>ТЗ</w:t>
      </w:r>
      <w:r w:rsidRPr="00E377F4">
        <w:rPr>
          <w:rFonts w:eastAsiaTheme="minorEastAsia"/>
        </w:rPr>
        <w:t xml:space="preserve">,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w:t>
      </w:r>
      <w:r w:rsidRPr="00E377F4">
        <w:rPr>
          <w:rFonts w:eastAsiaTheme="minorEastAsia"/>
        </w:rPr>
        <w:lastRenderedPageBreak/>
        <w:t>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4EA8B90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w:t>
      </w:r>
      <w:r w:rsidR="00CC495F">
        <w:t>счетом договорной</w:t>
      </w:r>
      <w:r w:rsidR="00CC495F">
        <w:br/>
        <w:t>цены (сметой</w:t>
      </w:r>
      <w:bookmarkStart w:id="0" w:name="_GoBack"/>
      <w:bookmarkEnd w:id="0"/>
      <w:r w:rsidR="001760D1" w:rsidRPr="00E377F4">
        <w:t>)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w:t>
      </w:r>
      <w:proofErr w:type="gramStart"/>
      <w:r w:rsidR="00061A48" w:rsidRPr="00E377F4">
        <w:rPr>
          <w:b/>
        </w:rPr>
        <w:t>_(</w:t>
      </w:r>
      <w:proofErr w:type="gramEnd"/>
      <w:r w:rsidR="00061A48" w:rsidRPr="00E377F4">
        <w:rPr>
          <w:b/>
        </w:rPr>
        <w:t>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w:t>
      </w:r>
      <w:r w:rsidR="00E07495" w:rsidRPr="00E377F4">
        <w:lastRenderedPageBreak/>
        <w:t>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w:t>
      </w:r>
      <w:r w:rsidRPr="00E377F4">
        <w:lastRenderedPageBreak/>
        <w:t xml:space="preserve">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lastRenderedPageBreak/>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proofErr w:type="gramStart"/>
            <w:r>
              <w:rPr>
                <w:rFonts w:ascii="Times New Roman" w:hAnsi="Times New Roman"/>
                <w:sz w:val="24"/>
                <w:szCs w:val="24"/>
              </w:rPr>
              <w:t>141079 ,</w:t>
            </w:r>
            <w:proofErr w:type="gramEnd"/>
            <w:r>
              <w:rPr>
                <w:rFonts w:ascii="Times New Roman" w:hAnsi="Times New Roman"/>
                <w:sz w:val="24"/>
                <w:szCs w:val="24"/>
              </w:rPr>
              <w:t xml:space="preserve"> Московская область, </w:t>
            </w:r>
            <w:proofErr w:type="spellStart"/>
            <w:r>
              <w:rPr>
                <w:rFonts w:ascii="Times New Roman" w:hAnsi="Times New Roman"/>
                <w:sz w:val="24"/>
                <w:szCs w:val="24"/>
              </w:rPr>
              <w:t>г.Королёв</w:t>
            </w:r>
            <w:proofErr w:type="spellEnd"/>
            <w:r>
              <w:rPr>
                <w:rFonts w:ascii="Times New Roman" w:hAnsi="Times New Roman"/>
                <w:sz w:val="24"/>
                <w:szCs w:val="24"/>
              </w:rPr>
              <w:t>,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9"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0"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56891697" w:rsidR="00CA188F" w:rsidRPr="004850C3" w:rsidRDefault="00E84FD5" w:rsidP="00E84FD5">
            <w:pPr>
              <w:pStyle w:val="af2"/>
              <w:rPr>
                <w:rFonts w:ascii="Times New Roman" w:hAnsi="Times New Roman"/>
                <w:sz w:val="24"/>
                <w:szCs w:val="24"/>
              </w:rPr>
            </w:pPr>
            <w:r>
              <w:rPr>
                <w:rFonts w:ascii="Times New Roman" w:hAnsi="Times New Roman"/>
                <w:bCs/>
                <w:sz w:val="24"/>
                <w:szCs w:val="24"/>
              </w:rPr>
              <w:t>П</w:t>
            </w:r>
            <w:r w:rsidR="00CA188F" w:rsidRPr="008B291A">
              <w:rPr>
                <w:rFonts w:ascii="Times New Roman" w:hAnsi="Times New Roman"/>
                <w:bCs/>
                <w:sz w:val="24"/>
                <w:szCs w:val="24"/>
              </w:rPr>
              <w:t>АО «Сбербанк» г. Москва</w:t>
            </w:r>
            <w:r w:rsidR="00CA188F">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9B07FA">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9B07FA">
          <w:rPr>
            <w:noProof/>
          </w:rPr>
          <w:t>22</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9B07FA">
          <w:rPr>
            <w:noProof/>
          </w:rPr>
          <w:t>20</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37B16E98"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206606">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06606"/>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3464"/>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059"/>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07F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6861"/>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95F"/>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4FD5"/>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2650"/>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F8BC07AB-B755-4160-B42B-6E49AF5E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868A6-B0B9-4080-97E8-150683455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3727</Words>
  <Characters>21244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13</cp:revision>
  <cp:lastPrinted>2015-07-08T11:51:00Z</cp:lastPrinted>
  <dcterms:created xsi:type="dcterms:W3CDTF">2015-07-08T11:52:00Z</dcterms:created>
  <dcterms:modified xsi:type="dcterms:W3CDTF">2016-06-09T07:30:00Z</dcterms:modified>
</cp:coreProperties>
</file>