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Pr="00EC48CD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</w:p>
    <w:p w:rsidR="00D40636" w:rsidRPr="00655A19" w:rsidRDefault="00617427" w:rsidP="00D40636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6174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Выполнение строительно-монтажных работ в рамках технологического присоединения ООО «Лента», по строительству 2-х секционной трансформаторной подстанции (2БКТП) с силовыми трансформаторами 2х1600кВА и прокладка 2-х кабельных линий КЛ-6кВ от РУ-6кВ РП-1517 с2, с3 до РУ-6кВ вновь построенной 2БКТП по адресу: Московская обл., Пушкинский район, с. Тарасовка, ул. Большая Тарасовская, влад. №2, кадастровый №50:13:0080422:211.</w:t>
      </w:r>
      <w:r w:rsidR="00D40636"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ОК №0</w:t>
      </w:r>
      <w:r w:rsidR="001C59A8">
        <w:rPr>
          <w:rFonts w:ascii="Times New Roman" w:hAnsi="Times New Roman" w:cs="Times New Roman"/>
          <w:b/>
          <w:sz w:val="23"/>
          <w:szCs w:val="23"/>
          <w:lang w:eastAsia="ru-RU"/>
        </w:rPr>
        <w:t>14</w:t>
      </w:r>
      <w:r w:rsidR="00D40636"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/2016/Р_ТП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D40636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«Корол</w:t>
      </w:r>
      <w:r w:rsidR="00D40636">
        <w:rPr>
          <w:sz w:val="24"/>
          <w:szCs w:val="24"/>
        </w:rPr>
        <w:t>ё</w:t>
      </w:r>
      <w:r w:rsidRPr="00991BDC">
        <w:rPr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96DBF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D40636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D40636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(усредненые данные)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636" w:rsidRPr="00991BDC" w:rsidTr="00923A7C">
        <w:trPr>
          <w:trHeight w:val="377"/>
        </w:trPr>
        <w:tc>
          <w:tcPr>
            <w:tcW w:w="4075" w:type="dxa"/>
          </w:tcPr>
          <w:p w:rsidR="00D40636" w:rsidRPr="006732F2" w:rsidRDefault="00D40636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закупки:</w:t>
            </w:r>
          </w:p>
        </w:tc>
        <w:tc>
          <w:tcPr>
            <w:tcW w:w="5494" w:type="dxa"/>
          </w:tcPr>
          <w:p w:rsidR="00D40636" w:rsidRPr="006732F2" w:rsidRDefault="00D40636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D40636">
              <w:rPr>
                <w:rFonts w:ascii="Times New Roman" w:hAnsi="Times New Roman" w:cs="Times New Roman"/>
                <w:sz w:val="24"/>
                <w:szCs w:val="24"/>
              </w:rPr>
              <w:t xml:space="preserve"> ФИО и должность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617427" w:rsidRDefault="00617427" w:rsidP="00D40636">
      <w:pPr>
        <w:jc w:val="center"/>
        <w:rPr>
          <w:rStyle w:val="FontStyle59"/>
          <w:rFonts w:eastAsia="Times New Roman"/>
          <w:lang w:eastAsia="ru-RU"/>
        </w:rPr>
      </w:pPr>
      <w:r w:rsidRPr="00617427">
        <w:rPr>
          <w:rStyle w:val="FontStyle59"/>
          <w:rFonts w:eastAsia="Times New Roman"/>
          <w:lang w:eastAsia="ru-RU"/>
        </w:rPr>
        <w:t>Выполнение строительно-монтажных работ в рамках технологического присоединения ООО «Лента», по строительству 2-х секционной трансформаторной подстанции (2БКТП) с силовыми трансформаторами 2х1600кВА и прокладка 2-х кабельных линий КЛ-6кВ от РУ-6кВ РП-1517 с2, с3 до РУ-6кВ вновь построенной 2БКТП по адресу: Московская обл., Пушкинский район, с. Тарасовка, ул. Большая Тарасовская, влад. №2, кадастровый №50:13:0080422:211.</w:t>
      </w:r>
    </w:p>
    <w:p w:rsidR="00D40636" w:rsidRPr="00655A19" w:rsidRDefault="00D40636" w:rsidP="00D40636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ОК №0</w:t>
      </w:r>
      <w:r w:rsidR="001C59A8">
        <w:rPr>
          <w:rFonts w:ascii="Times New Roman" w:hAnsi="Times New Roman" w:cs="Times New Roman"/>
          <w:b/>
          <w:sz w:val="23"/>
          <w:szCs w:val="23"/>
          <w:lang w:eastAsia="ru-RU"/>
        </w:rPr>
        <w:t>14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/2016/Р_ТП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265B1D">
        <w:rPr>
          <w:rStyle w:val="FontStyle60"/>
        </w:rPr>
        <w:t xml:space="preserve">подтверждает, что для участия в открытом </w:t>
      </w:r>
      <w:r w:rsidR="004D24A1" w:rsidRPr="00265B1D">
        <w:rPr>
          <w:rStyle w:val="FontStyle60"/>
        </w:rPr>
        <w:t xml:space="preserve">конкурсе </w:t>
      </w: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D40636">
      <w:footerReference w:type="default" r:id="rId8"/>
      <w:pgSz w:w="11906" w:h="16838"/>
      <w:pgMar w:top="567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7427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C59A8"/>
    <w:rsid w:val="001D1D6C"/>
    <w:rsid w:val="001D2564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65B1D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427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96DBF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0636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3434A0-35F2-4CF3-BF66-9B591B96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636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1B31B-3DA6-4656-9174-FC1029721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7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141</cp:revision>
  <cp:lastPrinted>2015-12-21T08:51:00Z</cp:lastPrinted>
  <dcterms:created xsi:type="dcterms:W3CDTF">2013-03-18T05:09:00Z</dcterms:created>
  <dcterms:modified xsi:type="dcterms:W3CDTF">2016-02-26T11:53:00Z</dcterms:modified>
</cp:coreProperties>
</file>