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FE6016" w:rsidRDefault="00FE6016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FE601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договора поставки сертифицированных средств индивидуальной защиты - спецодежда и </w:t>
      </w:r>
      <w:proofErr w:type="spellStart"/>
      <w:r w:rsidRPr="00FE6016">
        <w:rPr>
          <w:b w:val="0"/>
          <w:bCs w:val="0"/>
          <w:i w:val="0"/>
          <w:iCs w:val="0"/>
          <w:sz w:val="24"/>
          <w:szCs w:val="24"/>
          <w:highlight w:val="yellow"/>
        </w:rPr>
        <w:t>спецобувь</w:t>
      </w:r>
      <w:proofErr w:type="spellEnd"/>
      <w:r w:rsidRPr="00FE601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(зимний комплект).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06400E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06400E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1C53C0" w:rsidRDefault="001C53C0" w:rsidP="001C53C0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FE6016" w:rsidRPr="00BD4A3C" w:rsidRDefault="001C53C0" w:rsidP="001C53C0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</w:t>
      </w:r>
    </w:p>
    <w:tbl>
      <w:tblPr>
        <w:tblW w:w="1022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9"/>
        <w:gridCol w:w="3506"/>
        <w:gridCol w:w="855"/>
        <w:gridCol w:w="869"/>
        <w:gridCol w:w="942"/>
        <w:gridCol w:w="1184"/>
        <w:gridCol w:w="942"/>
        <w:gridCol w:w="1184"/>
      </w:tblGrid>
      <w:tr w:rsidR="00FE6016" w:rsidRPr="003A69CB" w:rsidTr="00584DFE">
        <w:trPr>
          <w:trHeight w:val="5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Графа</w:t>
            </w: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Кол-во во 2 кв.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Костюм 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Логотип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Ботинки высокие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Перчатки термостойкие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016" w:rsidRPr="003A69CB" w:rsidTr="00584DFE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Подшлемники термостойкие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16" w:rsidRPr="003A69CB" w:rsidRDefault="00FE6016" w:rsidP="00584DF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6016" w:rsidRPr="003A69CB" w:rsidTr="00584DF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6" w:rsidRPr="003A69CB" w:rsidRDefault="00FE6016" w:rsidP="00584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C53C0" w:rsidRDefault="001C53C0" w:rsidP="001C53C0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</w:p>
    <w:p w:rsidR="001C53C0" w:rsidRPr="008A4919" w:rsidRDefault="001C53C0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BD4A3C">
        <w:rPr>
          <w:rFonts w:ascii="Times New Roman" w:hAnsi="Times New Roman" w:cs="Times New Roman"/>
          <w:b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:_________(________)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Pr="008A4919">
        <w:rPr>
          <w:rFonts w:ascii="Times New Roman" w:hAnsi="Times New Roman" w:cs="Times New Roman"/>
          <w:b/>
          <w:u w:val="single"/>
        </w:rPr>
        <w:t>.___коп._____</w:t>
      </w:r>
    </w:p>
    <w:p w:rsidR="001C53C0" w:rsidRPr="00991BDC" w:rsidRDefault="001C53C0" w:rsidP="001C53C0">
      <w:pPr>
        <w:rPr>
          <w:rFonts w:ascii="Times New Roman" w:hAnsi="Times New Roman" w:cs="Times New Roman"/>
          <w:sz w:val="24"/>
          <w:szCs w:val="24"/>
        </w:rPr>
      </w:pPr>
    </w:p>
    <w:p w:rsidR="001C53C0" w:rsidRPr="00991BDC" w:rsidRDefault="001C53C0" w:rsidP="001C53C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3FD5" w:rsidRDefault="00FF3FD5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3FD5" w:rsidRDefault="00FF3FD5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3FD5" w:rsidRDefault="00FF3FD5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FE6016">
        <w:trPr>
          <w:trHeight w:val="525"/>
        </w:trPr>
        <w:tc>
          <w:tcPr>
            <w:tcW w:w="4075" w:type="dxa"/>
          </w:tcPr>
          <w:p w:rsidR="00991BDC" w:rsidRPr="00991BDC" w:rsidRDefault="00991BDC" w:rsidP="00FE601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FE6016">
        <w:trPr>
          <w:trHeight w:val="787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</w:t>
      </w:r>
      <w:r w:rsidR="00FE6016" w:rsidRPr="00F3776C">
        <w:rPr>
          <w:bCs/>
        </w:rPr>
        <w:t xml:space="preserve">на право заключения </w:t>
      </w:r>
      <w:r w:rsidR="00FE6016" w:rsidRPr="00F3776C">
        <w:rPr>
          <w:bCs/>
          <w:highlight w:val="yellow"/>
        </w:rPr>
        <w:t xml:space="preserve">договора </w:t>
      </w:r>
      <w:r w:rsidR="00FE6016" w:rsidRPr="00F3776C">
        <w:rPr>
          <w:bCs/>
        </w:rPr>
        <w:t xml:space="preserve">поставки сертифицированных средств индивидуальной защиты - спецодежда и </w:t>
      </w:r>
      <w:proofErr w:type="spellStart"/>
      <w:r w:rsidR="00FE6016" w:rsidRPr="00F3776C">
        <w:rPr>
          <w:bCs/>
        </w:rPr>
        <w:t>спецобувь</w:t>
      </w:r>
      <w:proofErr w:type="spellEnd"/>
      <w:r w:rsidR="00FE6016" w:rsidRPr="00F3776C">
        <w:rPr>
          <w:bCs/>
        </w:rPr>
        <w:t xml:space="preserve"> (зимний комплект)</w:t>
      </w:r>
      <w:proofErr w:type="gramStart"/>
      <w:r w:rsidR="00FE6016" w:rsidRPr="00F3776C">
        <w:rPr>
          <w:bCs/>
        </w:rPr>
        <w:t>.</w:t>
      </w:r>
      <w:proofErr w:type="gramEnd"/>
      <w:r w:rsidRPr="00F152BC">
        <w:rPr>
          <w:rStyle w:val="FontStyle60"/>
        </w:rPr>
        <w:t xml:space="preserve"> </w:t>
      </w: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5E4D8E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03B" w:rsidRDefault="0037403B" w:rsidP="00C4121A">
      <w:pPr>
        <w:spacing w:after="0" w:line="240" w:lineRule="auto"/>
      </w:pPr>
      <w:r>
        <w:separator/>
      </w:r>
    </w:p>
  </w:endnote>
  <w:endnote w:type="continuationSeparator" w:id="0">
    <w:p w:rsidR="0037403B" w:rsidRDefault="0037403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45A0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D8E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03B" w:rsidRDefault="0037403B" w:rsidP="00C4121A">
      <w:pPr>
        <w:spacing w:after="0" w:line="240" w:lineRule="auto"/>
      </w:pPr>
      <w:r>
        <w:separator/>
      </w:r>
    </w:p>
  </w:footnote>
  <w:footnote w:type="continuationSeparator" w:id="0">
    <w:p w:rsidR="0037403B" w:rsidRDefault="0037403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6400E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64E9B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C53C0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03B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B7F4A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1E89"/>
    <w:rsid w:val="005A6F29"/>
    <w:rsid w:val="005B3790"/>
    <w:rsid w:val="005C427A"/>
    <w:rsid w:val="005C6363"/>
    <w:rsid w:val="005C6EB2"/>
    <w:rsid w:val="005E2EA8"/>
    <w:rsid w:val="005E4D8E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4FD6"/>
    <w:rsid w:val="007C6397"/>
    <w:rsid w:val="007C65E4"/>
    <w:rsid w:val="007C7499"/>
    <w:rsid w:val="007D0407"/>
    <w:rsid w:val="007D077C"/>
    <w:rsid w:val="007D20B9"/>
    <w:rsid w:val="007D64AB"/>
    <w:rsid w:val="007E078C"/>
    <w:rsid w:val="007E13CA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650BC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2199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5A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016"/>
    <w:rsid w:val="00FE6363"/>
    <w:rsid w:val="00FF3FD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1C53C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1C53C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C5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CFE17-D57B-4085-AFCA-62A87FFB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7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51</cp:revision>
  <cp:lastPrinted>2014-10-10T14:33:00Z</cp:lastPrinted>
  <dcterms:created xsi:type="dcterms:W3CDTF">2012-05-03T04:43:00Z</dcterms:created>
  <dcterms:modified xsi:type="dcterms:W3CDTF">2014-10-10T14:34:00Z</dcterms:modified>
</cp:coreProperties>
</file>